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7C" w:rsidRPr="0012740F" w:rsidRDefault="00DE077C" w:rsidP="00DE07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DE077C" w:rsidRPr="0012740F" w:rsidRDefault="00DE077C" w:rsidP="00DE07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врач КГП на ПХВ          </w:t>
      </w:r>
    </w:p>
    <w:p w:rsidR="00DE077C" w:rsidRPr="0012740F" w:rsidRDefault="00DE077C" w:rsidP="00DE07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«Областная детская больница»</w:t>
      </w:r>
    </w:p>
    <w:p w:rsidR="00DE077C" w:rsidRPr="0012740F" w:rsidRDefault="00DE077C" w:rsidP="00DE07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УЗ г. Шымкент                                      </w:t>
      </w:r>
    </w:p>
    <w:p w:rsidR="00C31DF8" w:rsidRPr="0012740F" w:rsidRDefault="00DE077C" w:rsidP="00DE077C">
      <w:pPr>
        <w:spacing w:after="0" w:line="240" w:lineRule="auto"/>
        <w:jc w:val="right"/>
        <w:rPr>
          <w:sz w:val="28"/>
          <w:szCs w:val="28"/>
          <w:lang w:val="kk-KZ"/>
        </w:rPr>
      </w:pP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__________________ Укбаева Г.С.</w:t>
      </w:r>
    </w:p>
    <w:p w:rsidR="00DE077C" w:rsidRDefault="00DE077C" w:rsidP="00F13377">
      <w:pPr>
        <w:spacing w:after="0" w:line="240" w:lineRule="auto"/>
        <w:rPr>
          <w:lang w:val="kk-KZ"/>
        </w:rPr>
      </w:pPr>
    </w:p>
    <w:p w:rsidR="00DE077C" w:rsidRDefault="00DE077C" w:rsidP="00DE0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</w:t>
      </w:r>
      <w:r w:rsidRPr="00DE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AE58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DE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596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E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.2021</w:t>
      </w:r>
      <w:r w:rsidRPr="00DE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 утверждении итогов по закупу </w:t>
      </w:r>
      <w:r w:rsidR="007F7B29" w:rsidRPr="007F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Нейрохирургической системы быстрого закрытия трепанационного отверстия на 2021 год</w:t>
      </w:r>
      <w:r w:rsidR="00E10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DE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способом запроса ценовых предложении.</w:t>
      </w:r>
    </w:p>
    <w:p w:rsidR="00DE077C" w:rsidRPr="007F7B29" w:rsidRDefault="00074A18" w:rsidP="008D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11</w:t>
      </w:r>
      <w:bookmarkStart w:id="0" w:name="_GoBack"/>
      <w:bookmarkEnd w:id="0"/>
      <w:r w:rsidR="00E10E08" w:rsidRPr="007F7B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5C07F9" w:rsidRPr="007F7B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июня</w:t>
      </w:r>
      <w:r w:rsidR="00DE077C" w:rsidRPr="007F7B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2021 г. в 1</w:t>
      </w:r>
      <w:r w:rsidR="00E10E08" w:rsidRPr="007F7B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</w:t>
      </w:r>
      <w:r w:rsidR="00DE077C" w:rsidRPr="007F7B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часов 00 минут по адресу: г. </w:t>
      </w:r>
      <w:r w:rsidR="00CF2914" w:rsidRPr="007F7B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Шымкент, </w:t>
      </w:r>
      <w:proofErr w:type="spellStart"/>
      <w:proofErr w:type="gramStart"/>
      <w:r w:rsidR="00CF2914" w:rsidRPr="007F7B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мкр.Нурсат</w:t>
      </w:r>
      <w:proofErr w:type="spellEnd"/>
      <w:proofErr w:type="gramEnd"/>
      <w:r w:rsidR="00CF2914" w:rsidRPr="007F7B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строение 125/1</w:t>
      </w:r>
      <w:r w:rsidR="00DE077C" w:rsidRPr="007F7B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была произведена процедура вскрытия конвертов с заявками на </w:t>
      </w:r>
      <w:r w:rsidR="00CF2914" w:rsidRPr="007F7B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участие по закупу </w:t>
      </w:r>
      <w:r w:rsidR="007F7B29" w:rsidRPr="007F7B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Нейрохирургической системы быстрого закрытия трепанационного отверстия на 2021 год</w:t>
      </w:r>
      <w:r w:rsidR="007F7B29" w:rsidRPr="007F7B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DE077C" w:rsidRPr="007F7B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способом запроса ценовых предложении. </w:t>
      </w:r>
    </w:p>
    <w:p w:rsidR="00DE077C" w:rsidRPr="007F7B29" w:rsidRDefault="00DE077C" w:rsidP="007C5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7B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 момента объявления и до окончательного срока приема заявок было зарегистрировано </w:t>
      </w:r>
      <w:r w:rsidR="00E10E08" w:rsidRPr="007F7B2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1</w:t>
      </w:r>
      <w:r w:rsidRPr="007F7B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конверт с ценовыми предложениями потенциальных поставщиков на участие в закупке. При вскрытии конвертов представители потенциальных поставщиков не присутствовали</w:t>
      </w:r>
    </w:p>
    <w:p w:rsidR="00DE077C" w:rsidRPr="007F7B29" w:rsidRDefault="00DE077C" w:rsidP="00DE0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5735" w:type="dxa"/>
        <w:tblInd w:w="-147" w:type="dxa"/>
        <w:tblLook w:val="04A0" w:firstRow="1" w:lastRow="0" w:firstColumn="1" w:lastColumn="0" w:noHBand="0" w:noVBand="1"/>
      </w:tblPr>
      <w:tblGrid>
        <w:gridCol w:w="709"/>
        <w:gridCol w:w="3261"/>
        <w:gridCol w:w="2693"/>
        <w:gridCol w:w="1701"/>
        <w:gridCol w:w="1984"/>
        <w:gridCol w:w="1701"/>
        <w:gridCol w:w="3686"/>
      </w:tblGrid>
      <w:tr w:rsidR="004F6836" w:rsidRPr="007F7B29" w:rsidTr="007F7B29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36" w:rsidRPr="007F7B29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36" w:rsidRPr="007F7B29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поставщиков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36" w:rsidRPr="007F7B29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Дата и время регистрации заявки по времени </w:t>
            </w:r>
            <w:proofErr w:type="spellStart"/>
            <w:r w:rsidRPr="007F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Нур</w:t>
            </w:r>
            <w:proofErr w:type="spellEnd"/>
            <w:r w:rsidRPr="007F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-Султана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36" w:rsidRPr="007F7B29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Статус заявки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36" w:rsidRPr="007F7B29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Подробное описание причин не рассмотрения с указанием сведений и документов, подтверждающих их несоответствие квалификационным требованиям </w:t>
            </w:r>
          </w:p>
        </w:tc>
      </w:tr>
      <w:tr w:rsidR="004F6836" w:rsidRPr="007F7B29" w:rsidTr="007F7B29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F7B29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F7B29" w:rsidRDefault="004F6836" w:rsidP="00E10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</w:t>
            </w:r>
            <w:r w:rsidR="00E2316D" w:rsidRPr="007F7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E2316D" w:rsidRPr="007F7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Тарлан-Инт</w:t>
            </w:r>
            <w:r w:rsidR="00E2316D" w:rsidRPr="007F7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7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F7B29" w:rsidRDefault="00E2316D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10.06.2021 - 15:49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F7B29" w:rsidRDefault="004F6836" w:rsidP="00CA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Рассмотрена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F7B29" w:rsidRDefault="004F6836" w:rsidP="007C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6836" w:rsidRPr="007F7B29" w:rsidTr="00C87BE5">
        <w:trPr>
          <w:trHeight w:val="6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836" w:rsidRPr="007F7B29" w:rsidRDefault="004F6836" w:rsidP="007C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836" w:rsidRPr="007F7B29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Информация о представленных заявках на участие и сопоставление цен:</w:t>
            </w:r>
          </w:p>
        </w:tc>
      </w:tr>
      <w:tr w:rsidR="004F6836" w:rsidRPr="007F7B29" w:rsidTr="007F7B29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F7B29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F7B29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поставщика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F7B29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поставщика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F7B29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Статус лота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F7B29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F7B29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Основание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F7B29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Торговое наименование</w:t>
            </w:r>
          </w:p>
        </w:tc>
      </w:tr>
      <w:tr w:rsidR="005C07F9" w:rsidRPr="007F7B29" w:rsidTr="00DD384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F9" w:rsidRPr="007F7B29" w:rsidRDefault="005C07F9" w:rsidP="005C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F7B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F9" w:rsidRPr="007F7B29" w:rsidRDefault="005C07F9" w:rsidP="005C07F9">
            <w:pPr>
              <w:spacing w:after="0" w:line="240" w:lineRule="auto"/>
              <w:rPr>
                <w:rFonts w:ascii="Times New Roman" w:hAnsi="Times New Roman"/>
                <w:spacing w:val="2"/>
                <w:sz w:val="18"/>
                <w:szCs w:val="18"/>
              </w:rPr>
            </w:pPr>
            <w:proofErr w:type="spellStart"/>
            <w:r w:rsidRPr="007F7B29">
              <w:rPr>
                <w:rFonts w:ascii="Times New Roman" w:hAnsi="Times New Roman"/>
                <w:spacing w:val="2"/>
                <w:sz w:val="18"/>
                <w:szCs w:val="18"/>
              </w:rPr>
              <w:t>Самосверлящий</w:t>
            </w:r>
            <w:proofErr w:type="spellEnd"/>
            <w:r w:rsidRPr="007F7B2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7F7B29">
              <w:rPr>
                <w:rFonts w:ascii="Times New Roman" w:hAnsi="Times New Roman"/>
                <w:spacing w:val="2"/>
                <w:sz w:val="18"/>
                <w:szCs w:val="18"/>
              </w:rPr>
              <w:t>самонарезной</w:t>
            </w:r>
            <w:proofErr w:type="spellEnd"/>
            <w:r w:rsidRPr="007F7B2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клиновидный винт Миди (стандартный/ низкопрофильный), внешний диаметр 1.4 мм и 1.6, длина 3/4/5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F9" w:rsidRPr="007F7B29" w:rsidRDefault="005C07F9" w:rsidP="005C0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B29">
              <w:rPr>
                <w:rFonts w:ascii="Times New Roman" w:hAnsi="Times New Roman"/>
                <w:sz w:val="18"/>
                <w:szCs w:val="18"/>
              </w:rPr>
              <w:t>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F9" w:rsidRPr="007F7B29" w:rsidRDefault="005C07F9" w:rsidP="005C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7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п.112 Главы 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9" w:rsidRDefault="007F7B29" w:rsidP="005C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F7B29" w:rsidRDefault="007F7B29" w:rsidP="005C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C07F9" w:rsidRPr="007F7B29" w:rsidRDefault="005C07F9" w:rsidP="005C07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</w:t>
            </w:r>
            <w:r w:rsidRPr="007F7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Тарлан-Инт</w:t>
            </w:r>
            <w:r w:rsidRPr="007F7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F9" w:rsidRPr="007F7B29" w:rsidRDefault="005C07F9" w:rsidP="005C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7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п.112 Главы 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F9" w:rsidRPr="007F7B29" w:rsidRDefault="005C07F9" w:rsidP="005C07F9">
            <w:pPr>
              <w:spacing w:after="0" w:line="240" w:lineRule="auto"/>
              <w:rPr>
                <w:rFonts w:ascii="Times New Roman" w:hAnsi="Times New Roman"/>
                <w:spacing w:val="2"/>
                <w:sz w:val="18"/>
                <w:szCs w:val="18"/>
              </w:rPr>
            </w:pPr>
            <w:proofErr w:type="spellStart"/>
            <w:r w:rsidRPr="007F7B29">
              <w:rPr>
                <w:rFonts w:ascii="Times New Roman" w:hAnsi="Times New Roman"/>
                <w:spacing w:val="2"/>
                <w:sz w:val="18"/>
                <w:szCs w:val="18"/>
              </w:rPr>
              <w:t>Самосверлящий</w:t>
            </w:r>
            <w:proofErr w:type="spellEnd"/>
            <w:r w:rsidRPr="007F7B2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7F7B29">
              <w:rPr>
                <w:rFonts w:ascii="Times New Roman" w:hAnsi="Times New Roman"/>
                <w:spacing w:val="2"/>
                <w:sz w:val="18"/>
                <w:szCs w:val="18"/>
              </w:rPr>
              <w:t>самонарезной</w:t>
            </w:r>
            <w:proofErr w:type="spellEnd"/>
            <w:r w:rsidRPr="007F7B2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клиновидный винт Миди (стандартный/ низкопрофильный), внешний диаметр 1.4 мм и 1.6, длина 3/4/5 мм</w:t>
            </w:r>
          </w:p>
        </w:tc>
      </w:tr>
      <w:tr w:rsidR="005C07F9" w:rsidRPr="007F7B29" w:rsidTr="007F7B29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F9" w:rsidRPr="007F7B29" w:rsidRDefault="005C07F9" w:rsidP="005C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F7B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F9" w:rsidRPr="007F7B29" w:rsidRDefault="005C07F9" w:rsidP="005C07F9">
            <w:pPr>
              <w:spacing w:after="0" w:line="240" w:lineRule="auto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F7B29">
              <w:rPr>
                <w:rFonts w:ascii="Times New Roman" w:hAnsi="Times New Roman"/>
                <w:spacing w:val="2"/>
                <w:sz w:val="18"/>
                <w:szCs w:val="18"/>
              </w:rPr>
              <w:t>Двойная Y-образная пластина Миди, длинная, толщина 0.6 мм, 6 отверстий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F9" w:rsidRPr="007F7B29" w:rsidRDefault="005C07F9" w:rsidP="005C0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B29">
              <w:rPr>
                <w:rFonts w:ascii="Times New Roman" w:hAnsi="Times New Roman"/>
                <w:sz w:val="18"/>
                <w:szCs w:val="18"/>
              </w:rPr>
              <w:t>13 000,00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F9" w:rsidRPr="007F7B29" w:rsidRDefault="005C07F9" w:rsidP="005C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7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п.112 Главы 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F9" w:rsidRPr="007F7B29" w:rsidRDefault="005C07F9" w:rsidP="005C07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</w:t>
            </w:r>
            <w:r w:rsidRPr="007F7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Тарлан-Инт</w:t>
            </w:r>
            <w:r w:rsidRPr="007F7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F9" w:rsidRPr="007F7B29" w:rsidRDefault="005C07F9" w:rsidP="005C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7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п.112 Главы 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F9" w:rsidRPr="007F7B29" w:rsidRDefault="005C07F9" w:rsidP="005C07F9">
            <w:pPr>
              <w:spacing w:after="0" w:line="240" w:lineRule="auto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F7B29">
              <w:rPr>
                <w:rFonts w:ascii="Times New Roman" w:hAnsi="Times New Roman"/>
                <w:spacing w:val="2"/>
                <w:sz w:val="18"/>
                <w:szCs w:val="18"/>
              </w:rPr>
              <w:t>Двойная Y-образная пластина Миди, длинная, толщина 0.6 мм, 6 отверстий</w:t>
            </w:r>
          </w:p>
        </w:tc>
      </w:tr>
      <w:tr w:rsidR="005C07F9" w:rsidRPr="007F7B29" w:rsidTr="007F7B29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F9" w:rsidRPr="007F7B29" w:rsidRDefault="005C07F9" w:rsidP="005C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F7B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F9" w:rsidRPr="007F7B29" w:rsidRDefault="005C07F9" w:rsidP="005C07F9">
            <w:pPr>
              <w:spacing w:after="0" w:line="240" w:lineRule="auto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F7B29">
              <w:rPr>
                <w:rFonts w:ascii="Times New Roman" w:hAnsi="Times New Roman"/>
                <w:spacing w:val="2"/>
                <w:sz w:val="18"/>
                <w:szCs w:val="18"/>
              </w:rPr>
              <w:t>Прямая пластина Миди, длинная, толщина 0.6 мм, 4 отверстия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F9" w:rsidRPr="007F7B29" w:rsidRDefault="005C07F9" w:rsidP="005C0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B29">
              <w:rPr>
                <w:rFonts w:ascii="Times New Roman" w:hAnsi="Times New Roman"/>
                <w:sz w:val="18"/>
                <w:szCs w:val="18"/>
              </w:rPr>
              <w:t>11 500,00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F9" w:rsidRPr="007F7B29" w:rsidRDefault="005C07F9" w:rsidP="005C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7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п.112 Главы 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F9" w:rsidRPr="007F7B29" w:rsidRDefault="005C07F9" w:rsidP="005C07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</w:t>
            </w:r>
            <w:r w:rsidRPr="007F7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Тарлан-Инт</w:t>
            </w:r>
            <w:r w:rsidRPr="007F7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F9" w:rsidRPr="007F7B29" w:rsidRDefault="005C07F9" w:rsidP="005C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7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п.112 Главы 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F9" w:rsidRPr="007F7B29" w:rsidRDefault="005C07F9" w:rsidP="005C07F9">
            <w:pPr>
              <w:spacing w:after="0" w:line="240" w:lineRule="auto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F7B29">
              <w:rPr>
                <w:rFonts w:ascii="Times New Roman" w:hAnsi="Times New Roman"/>
                <w:spacing w:val="2"/>
                <w:sz w:val="18"/>
                <w:szCs w:val="18"/>
              </w:rPr>
              <w:t>Прямая пластина Миди, длинная, толщина 0.6 мм, 4 отверстия</w:t>
            </w:r>
          </w:p>
        </w:tc>
      </w:tr>
      <w:tr w:rsidR="00006113" w:rsidRPr="007F7B29" w:rsidTr="00F13377">
        <w:trPr>
          <w:trHeight w:val="5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6113" w:rsidRPr="007F7B29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6113" w:rsidRPr="007F7B29" w:rsidTr="00857CBA">
        <w:trPr>
          <w:trHeight w:val="677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113" w:rsidRPr="007F7B29" w:rsidRDefault="00006113" w:rsidP="0007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Организатор закупок по результатам данных протокола Определил:</w:t>
            </w:r>
            <w:r w:rsidRPr="007F7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CA2026" w:rsidRPr="007F7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 </w:t>
            </w:r>
            <w:r w:rsidRPr="007F7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Запросить у победител</w:t>
            </w:r>
            <w:r w:rsidR="00076305" w:rsidRPr="007F7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r w:rsidRPr="007F7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закупа документы, подтверждающие соответствие квалификационным требованиям предусмотренные пунктом 113 гл.10 ППРК 1729; </w:t>
            </w:r>
          </w:p>
        </w:tc>
      </w:tr>
      <w:tr w:rsidR="00006113" w:rsidRPr="007F7B29" w:rsidTr="00857CBA">
        <w:trPr>
          <w:trHeight w:val="399"/>
        </w:trPr>
        <w:tc>
          <w:tcPr>
            <w:tcW w:w="1573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Pr="007F7B29" w:rsidRDefault="00006113" w:rsidP="00CA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и местонахождение потенциального поставщика, с которым предполагается заключить договор закупа и цена такого договора в случае представления документов подтверждающие соответствие квалификационным требованиям:</w:t>
            </w:r>
          </w:p>
        </w:tc>
      </w:tr>
      <w:tr w:rsidR="00006113" w:rsidRPr="007F7B29" w:rsidTr="00857CBA">
        <w:trPr>
          <w:trHeight w:val="300"/>
        </w:trPr>
        <w:tc>
          <w:tcPr>
            <w:tcW w:w="157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6113" w:rsidRPr="007F7B29" w:rsidRDefault="00006113" w:rsidP="00CA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6113" w:rsidRPr="007F7B29" w:rsidTr="00C87BE5">
        <w:trPr>
          <w:trHeight w:val="6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6113" w:rsidRPr="007F7B29" w:rsidRDefault="00006113" w:rsidP="00CA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6113" w:rsidRPr="00DD384D" w:rsidRDefault="008556CA" w:rsidP="00DD384D">
            <w:pPr>
              <w:pStyle w:val="a5"/>
            </w:pPr>
            <w:r w:rsidRPr="007F7B29">
              <w:rPr>
                <w:color w:val="000000"/>
                <w:sz w:val="18"/>
                <w:szCs w:val="18"/>
              </w:rPr>
              <w:t>ТОО "</w:t>
            </w:r>
            <w:r w:rsidR="00DD384D" w:rsidRPr="007F7B29">
              <w:rPr>
                <w:color w:val="000000"/>
                <w:sz w:val="18"/>
                <w:szCs w:val="18"/>
                <w:lang w:val="kk-KZ"/>
              </w:rPr>
              <w:t>Тарлан-Инт</w:t>
            </w:r>
            <w:r w:rsidRPr="007F7B29">
              <w:rPr>
                <w:color w:val="000000"/>
                <w:sz w:val="18"/>
                <w:szCs w:val="18"/>
              </w:rPr>
              <w:t>"</w:t>
            </w:r>
            <w:r w:rsidR="00006113" w:rsidRPr="007F7B29">
              <w:rPr>
                <w:color w:val="000000"/>
                <w:sz w:val="18"/>
                <w:szCs w:val="18"/>
              </w:rPr>
              <w:t xml:space="preserve"> БИН </w:t>
            </w:r>
            <w:r w:rsidR="00DD384D" w:rsidRPr="00DD384D">
              <w:rPr>
                <w:color w:val="000000"/>
                <w:sz w:val="18"/>
                <w:szCs w:val="18"/>
                <w:lang w:val="kk-KZ"/>
              </w:rPr>
              <w:t>050940005715</w:t>
            </w:r>
            <w:r w:rsidR="00076305" w:rsidRPr="007F7B29">
              <w:rPr>
                <w:color w:val="000000"/>
                <w:sz w:val="18"/>
                <w:szCs w:val="18"/>
              </w:rPr>
              <w:t xml:space="preserve">, </w:t>
            </w:r>
            <w:r w:rsidR="00DD384D" w:rsidRPr="00DD384D">
              <w:rPr>
                <w:color w:val="000000"/>
                <w:sz w:val="18"/>
                <w:szCs w:val="18"/>
              </w:rPr>
              <w:t xml:space="preserve">Казахстан, </w:t>
            </w:r>
            <w:proofErr w:type="spellStart"/>
            <w:r w:rsidR="00DD384D" w:rsidRPr="00DD384D">
              <w:rPr>
                <w:color w:val="000000"/>
                <w:sz w:val="18"/>
                <w:szCs w:val="18"/>
              </w:rPr>
              <w:t>г.Астана</w:t>
            </w:r>
            <w:proofErr w:type="spellEnd"/>
            <w:r w:rsidR="00DD384D" w:rsidRPr="00DD384D">
              <w:rPr>
                <w:color w:val="000000"/>
                <w:sz w:val="18"/>
                <w:szCs w:val="18"/>
              </w:rPr>
              <w:t xml:space="preserve">, район Есиль, улица </w:t>
            </w:r>
            <w:proofErr w:type="spellStart"/>
            <w:r w:rsidR="00DD384D" w:rsidRPr="00DD384D">
              <w:rPr>
                <w:color w:val="000000"/>
                <w:sz w:val="18"/>
                <w:szCs w:val="18"/>
              </w:rPr>
              <w:t>Керей</w:t>
            </w:r>
            <w:proofErr w:type="spellEnd"/>
            <w:r w:rsidR="00DD384D" w:rsidRPr="00DD384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DD384D" w:rsidRPr="00DD384D">
              <w:rPr>
                <w:color w:val="000000"/>
                <w:sz w:val="18"/>
                <w:szCs w:val="18"/>
              </w:rPr>
              <w:t>Жәнібек</w:t>
            </w:r>
            <w:proofErr w:type="spellEnd"/>
            <w:r w:rsidR="00DD384D" w:rsidRPr="00DD384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D384D" w:rsidRPr="00DD384D">
              <w:rPr>
                <w:color w:val="000000"/>
                <w:sz w:val="18"/>
                <w:szCs w:val="18"/>
              </w:rPr>
              <w:t>хандар</w:t>
            </w:r>
            <w:proofErr w:type="spellEnd"/>
            <w:r w:rsidR="00DD384D" w:rsidRPr="00DD384D">
              <w:rPr>
                <w:color w:val="000000"/>
                <w:sz w:val="18"/>
                <w:szCs w:val="18"/>
              </w:rPr>
              <w:t xml:space="preserve">, дом 5, </w:t>
            </w:r>
            <w:proofErr w:type="spellStart"/>
            <w:r w:rsidR="00DD384D" w:rsidRPr="00DD384D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="00DD384D" w:rsidRPr="00DD384D">
              <w:rPr>
                <w:color w:val="000000"/>
                <w:sz w:val="18"/>
                <w:szCs w:val="18"/>
              </w:rPr>
              <w:t>. 29</w:t>
            </w:r>
            <w:r w:rsidR="00006113" w:rsidRPr="007F7B29">
              <w:rPr>
                <w:color w:val="000000"/>
                <w:sz w:val="18"/>
                <w:szCs w:val="18"/>
              </w:rPr>
              <w:t xml:space="preserve">, цена договора </w:t>
            </w:r>
            <w:r w:rsidR="00DD384D">
              <w:rPr>
                <w:color w:val="000000"/>
                <w:sz w:val="18"/>
                <w:szCs w:val="18"/>
              </w:rPr>
              <w:t>2 862 500,00</w:t>
            </w:r>
            <w:r w:rsidR="00006113" w:rsidRPr="007F7B29">
              <w:rPr>
                <w:color w:val="000000"/>
                <w:sz w:val="18"/>
                <w:szCs w:val="18"/>
              </w:rPr>
              <w:t xml:space="preserve"> (</w:t>
            </w:r>
            <w:r w:rsidR="00DD384D" w:rsidRPr="00DD384D">
              <w:rPr>
                <w:color w:val="000000"/>
                <w:sz w:val="18"/>
                <w:szCs w:val="18"/>
              </w:rPr>
              <w:t xml:space="preserve">два миллиона </w:t>
            </w:r>
            <w:r w:rsidR="00DD384D">
              <w:rPr>
                <w:color w:val="000000"/>
                <w:sz w:val="18"/>
                <w:szCs w:val="18"/>
              </w:rPr>
              <w:t>в</w:t>
            </w:r>
            <w:r w:rsidR="00DD384D" w:rsidRPr="00DD384D">
              <w:rPr>
                <w:color w:val="000000"/>
                <w:sz w:val="18"/>
                <w:szCs w:val="18"/>
              </w:rPr>
              <w:t xml:space="preserve">осемьсот </w:t>
            </w:r>
            <w:r w:rsidR="00DD384D">
              <w:rPr>
                <w:color w:val="000000"/>
                <w:sz w:val="18"/>
                <w:szCs w:val="18"/>
              </w:rPr>
              <w:t>шестьдесят две тысячи п</w:t>
            </w:r>
            <w:r w:rsidR="00DD384D" w:rsidRPr="00DD384D">
              <w:rPr>
                <w:color w:val="000000"/>
                <w:sz w:val="18"/>
                <w:szCs w:val="18"/>
              </w:rPr>
              <w:t>ятьсот</w:t>
            </w:r>
            <w:r w:rsidR="00006113" w:rsidRPr="007F7B29">
              <w:rPr>
                <w:color w:val="000000"/>
                <w:sz w:val="18"/>
                <w:szCs w:val="18"/>
              </w:rPr>
              <w:t xml:space="preserve">) тенге, 00 </w:t>
            </w:r>
            <w:proofErr w:type="spellStart"/>
            <w:r w:rsidR="00006113" w:rsidRPr="007F7B29">
              <w:rPr>
                <w:color w:val="000000"/>
                <w:sz w:val="18"/>
                <w:szCs w:val="18"/>
              </w:rPr>
              <w:t>тиын</w:t>
            </w:r>
            <w:proofErr w:type="spellEnd"/>
            <w:r w:rsidR="00006113" w:rsidRPr="007F7B29">
              <w:rPr>
                <w:color w:val="000000"/>
                <w:sz w:val="18"/>
                <w:szCs w:val="18"/>
              </w:rPr>
              <w:t>.</w:t>
            </w:r>
          </w:p>
        </w:tc>
      </w:tr>
    </w:tbl>
    <w:p w:rsidR="00DE077C" w:rsidRPr="00DE077C" w:rsidRDefault="00DE077C" w:rsidP="00F13377">
      <w:pPr>
        <w:spacing w:after="0" w:line="240" w:lineRule="auto"/>
      </w:pPr>
    </w:p>
    <w:sectPr w:rsidR="00DE077C" w:rsidRPr="00DE077C" w:rsidSect="004F68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E8"/>
    <w:rsid w:val="00006113"/>
    <w:rsid w:val="00074A18"/>
    <w:rsid w:val="00076305"/>
    <w:rsid w:val="0012740F"/>
    <w:rsid w:val="00146B91"/>
    <w:rsid w:val="00175A12"/>
    <w:rsid w:val="00197694"/>
    <w:rsid w:val="001D14CB"/>
    <w:rsid w:val="00316303"/>
    <w:rsid w:val="003166E0"/>
    <w:rsid w:val="00362BE6"/>
    <w:rsid w:val="00403BC4"/>
    <w:rsid w:val="0043349F"/>
    <w:rsid w:val="004F1C49"/>
    <w:rsid w:val="004F6836"/>
    <w:rsid w:val="00533C91"/>
    <w:rsid w:val="00583E76"/>
    <w:rsid w:val="00596017"/>
    <w:rsid w:val="005A16DB"/>
    <w:rsid w:val="005C07F9"/>
    <w:rsid w:val="005C5A89"/>
    <w:rsid w:val="006D6A0F"/>
    <w:rsid w:val="006F6CE1"/>
    <w:rsid w:val="0074259A"/>
    <w:rsid w:val="007839EA"/>
    <w:rsid w:val="007C56B3"/>
    <w:rsid w:val="007D0435"/>
    <w:rsid w:val="007D6885"/>
    <w:rsid w:val="007F7B29"/>
    <w:rsid w:val="00840A91"/>
    <w:rsid w:val="008556CA"/>
    <w:rsid w:val="00857CBA"/>
    <w:rsid w:val="008854FB"/>
    <w:rsid w:val="008A3F00"/>
    <w:rsid w:val="008D3A06"/>
    <w:rsid w:val="00954536"/>
    <w:rsid w:val="009629D6"/>
    <w:rsid w:val="009856A1"/>
    <w:rsid w:val="009A5D5B"/>
    <w:rsid w:val="00A12967"/>
    <w:rsid w:val="00AA3797"/>
    <w:rsid w:val="00AB022B"/>
    <w:rsid w:val="00AB20E8"/>
    <w:rsid w:val="00AE58A3"/>
    <w:rsid w:val="00B41D4C"/>
    <w:rsid w:val="00B65269"/>
    <w:rsid w:val="00BE22A5"/>
    <w:rsid w:val="00C31DF8"/>
    <w:rsid w:val="00C37FD3"/>
    <w:rsid w:val="00C62F61"/>
    <w:rsid w:val="00C87BE5"/>
    <w:rsid w:val="00C91346"/>
    <w:rsid w:val="00CA2026"/>
    <w:rsid w:val="00CF2914"/>
    <w:rsid w:val="00D04599"/>
    <w:rsid w:val="00DD384D"/>
    <w:rsid w:val="00DE077C"/>
    <w:rsid w:val="00DE43A6"/>
    <w:rsid w:val="00E10E08"/>
    <w:rsid w:val="00E2316D"/>
    <w:rsid w:val="00EB19C3"/>
    <w:rsid w:val="00EF4DCC"/>
    <w:rsid w:val="00F13377"/>
    <w:rsid w:val="00F15B83"/>
    <w:rsid w:val="00F7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61A8"/>
  <w15:chartTrackingRefBased/>
  <w15:docId w15:val="{8EFB4CDD-8A13-4692-9BA9-C775429E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4599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DD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DD38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2021-03-31T08:06:00Z</cp:lastPrinted>
  <dcterms:created xsi:type="dcterms:W3CDTF">2021-03-31T08:10:00Z</dcterms:created>
  <dcterms:modified xsi:type="dcterms:W3CDTF">2021-06-13T16:27:00Z</dcterms:modified>
</cp:coreProperties>
</file>